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A1" w:rsidRDefault="00C87B1A">
      <w:r>
        <w:t>Lesson 2—Part 5</w:t>
      </w:r>
    </w:p>
    <w:p w:rsidR="00C87B1A" w:rsidRDefault="00C87B1A">
      <w:r>
        <w:t>Your New Life: The Family of God</w:t>
      </w:r>
    </w:p>
    <w:p w:rsidR="00C87B1A" w:rsidRDefault="00C87B1A" w:rsidP="00C87B1A">
      <w:r>
        <w:t>Memorize: “Therefore if any man be in Christ, he is a new creature: old things are passed away; behold, all things are become new.” 2 Corinthians 5:17</w:t>
      </w:r>
    </w:p>
    <w:p w:rsidR="00C87B1A" w:rsidRDefault="00C87B1A" w:rsidP="00C87B1A"/>
    <w:p w:rsidR="00C87B1A" w:rsidRDefault="00C87B1A" w:rsidP="00C87B1A">
      <w:r>
        <w:t>As a result of our being born again, God has become our Heavenly Father and we His begotten children by His Spirit, making us spiritual brothers and sisters in the family of God.</w:t>
      </w:r>
    </w:p>
    <w:p w:rsidR="00C87B1A" w:rsidRDefault="00C87B1A" w:rsidP="00C87B1A"/>
    <w:p w:rsidR="00C87B1A" w:rsidRDefault="00C87B1A" w:rsidP="00C87B1A">
      <w:r>
        <w:t xml:space="preserve">1. “For as many as are led by the Spirit of God, they are the sons of God.  For ye have not received the spirit of bondage again to fear, but ye have received the Spirit of ________________________, whereby we cry, Abba, ________________________.  The Spirit itself </w:t>
      </w:r>
      <w:proofErr w:type="spellStart"/>
      <w:r>
        <w:t>beareth</w:t>
      </w:r>
      <w:proofErr w:type="spellEnd"/>
      <w:r>
        <w:t xml:space="preserve"> witness with our spirt, that we are the _______________________________ of God.” (Romans 8: 14-16)</w:t>
      </w:r>
    </w:p>
    <w:p w:rsidR="00C87B1A" w:rsidRDefault="00C87B1A" w:rsidP="00C87B1A"/>
    <w:p w:rsidR="00C87B1A" w:rsidRDefault="00C87B1A" w:rsidP="00C87B1A">
      <w:r>
        <w:t xml:space="preserve">2. “Behold, what manner of love the Father hath bestowed upon us, that we should be called the ___________________ _____________ _______________: therefore, the world </w:t>
      </w:r>
      <w:proofErr w:type="spellStart"/>
      <w:r>
        <w:t>knoweth</w:t>
      </w:r>
      <w:proofErr w:type="spellEnd"/>
      <w:r>
        <w:t xml:space="preserve"> us not, because it knew Him not. Beloved, Now are we the __________________________ of God….” (1 John 3:1-2)</w:t>
      </w:r>
      <w:bookmarkStart w:id="0" w:name="_GoBack"/>
      <w:bookmarkEnd w:id="0"/>
    </w:p>
    <w:p w:rsidR="00C87B1A" w:rsidRDefault="00C87B1A" w:rsidP="00C87B1A"/>
    <w:p w:rsidR="00C87B1A" w:rsidRDefault="00C87B1A" w:rsidP="00C87B1A">
      <w:r>
        <w:t xml:space="preserve">3. “For both he that </w:t>
      </w:r>
      <w:proofErr w:type="spellStart"/>
      <w:r>
        <w:t>sanctifieth</w:t>
      </w:r>
      <w:proofErr w:type="spellEnd"/>
      <w:r>
        <w:t xml:space="preserve"> and they who are sanctified are all of one: for which cause he is not ashamed to call them ________________________,” (Hebrews 2:11).</w:t>
      </w:r>
    </w:p>
    <w:p w:rsidR="00C87B1A" w:rsidRDefault="00C87B1A" w:rsidP="00C87B1A"/>
    <w:p w:rsidR="00C87B1A" w:rsidRDefault="00C87B1A" w:rsidP="00C87B1A">
      <w:r>
        <w:t>Lesson 3: Part 1</w:t>
      </w:r>
    </w:p>
    <w:p w:rsidR="00C87B1A" w:rsidRDefault="00C87B1A" w:rsidP="00C87B1A"/>
    <w:sectPr w:rsidR="00C87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1A"/>
    <w:rsid w:val="00002B5E"/>
    <w:rsid w:val="00002E22"/>
    <w:rsid w:val="00005CA7"/>
    <w:rsid w:val="00015755"/>
    <w:rsid w:val="00015E86"/>
    <w:rsid w:val="00027ACC"/>
    <w:rsid w:val="00033773"/>
    <w:rsid w:val="0004463B"/>
    <w:rsid w:val="000544EE"/>
    <w:rsid w:val="00054B5E"/>
    <w:rsid w:val="00061541"/>
    <w:rsid w:val="000666DA"/>
    <w:rsid w:val="00075016"/>
    <w:rsid w:val="00093B89"/>
    <w:rsid w:val="000963C5"/>
    <w:rsid w:val="0009664D"/>
    <w:rsid w:val="000A4023"/>
    <w:rsid w:val="000A656B"/>
    <w:rsid w:val="000C036F"/>
    <w:rsid w:val="000C4766"/>
    <w:rsid w:val="000E2331"/>
    <w:rsid w:val="000E41CD"/>
    <w:rsid w:val="0013782C"/>
    <w:rsid w:val="0015152D"/>
    <w:rsid w:val="0015180F"/>
    <w:rsid w:val="00164ACE"/>
    <w:rsid w:val="00170255"/>
    <w:rsid w:val="001935C1"/>
    <w:rsid w:val="001A44FC"/>
    <w:rsid w:val="001B1328"/>
    <w:rsid w:val="001C5F53"/>
    <w:rsid w:val="001C6C6C"/>
    <w:rsid w:val="001D28CD"/>
    <w:rsid w:val="001E2B8B"/>
    <w:rsid w:val="001E456D"/>
    <w:rsid w:val="001E6C3F"/>
    <w:rsid w:val="001F553B"/>
    <w:rsid w:val="002027C4"/>
    <w:rsid w:val="00207B8D"/>
    <w:rsid w:val="00222CD1"/>
    <w:rsid w:val="00223C78"/>
    <w:rsid w:val="002242B2"/>
    <w:rsid w:val="002245A5"/>
    <w:rsid w:val="00230ED7"/>
    <w:rsid w:val="00245C06"/>
    <w:rsid w:val="00246C7F"/>
    <w:rsid w:val="00257354"/>
    <w:rsid w:val="002614AB"/>
    <w:rsid w:val="00276D0F"/>
    <w:rsid w:val="00281CE9"/>
    <w:rsid w:val="002A0019"/>
    <w:rsid w:val="002B28D4"/>
    <w:rsid w:val="002B5B40"/>
    <w:rsid w:val="002C667D"/>
    <w:rsid w:val="002D4A61"/>
    <w:rsid w:val="002D6BCA"/>
    <w:rsid w:val="00301ECC"/>
    <w:rsid w:val="003075C2"/>
    <w:rsid w:val="00315576"/>
    <w:rsid w:val="00321EC3"/>
    <w:rsid w:val="003371DA"/>
    <w:rsid w:val="003418E2"/>
    <w:rsid w:val="00351F78"/>
    <w:rsid w:val="00357528"/>
    <w:rsid w:val="003576B1"/>
    <w:rsid w:val="00373A4E"/>
    <w:rsid w:val="0038188F"/>
    <w:rsid w:val="0039047E"/>
    <w:rsid w:val="003974D4"/>
    <w:rsid w:val="003C2091"/>
    <w:rsid w:val="003D1A64"/>
    <w:rsid w:val="003F5AA4"/>
    <w:rsid w:val="00400DDD"/>
    <w:rsid w:val="00402632"/>
    <w:rsid w:val="00422705"/>
    <w:rsid w:val="004323FB"/>
    <w:rsid w:val="004342B9"/>
    <w:rsid w:val="0043493B"/>
    <w:rsid w:val="00444B5E"/>
    <w:rsid w:val="00445970"/>
    <w:rsid w:val="0044751C"/>
    <w:rsid w:val="004509BB"/>
    <w:rsid w:val="00455373"/>
    <w:rsid w:val="00465485"/>
    <w:rsid w:val="00467E20"/>
    <w:rsid w:val="00474ED3"/>
    <w:rsid w:val="004760A1"/>
    <w:rsid w:val="00481E57"/>
    <w:rsid w:val="00484100"/>
    <w:rsid w:val="004878D4"/>
    <w:rsid w:val="004921D1"/>
    <w:rsid w:val="004B163B"/>
    <w:rsid w:val="004B4EF9"/>
    <w:rsid w:val="004C3A22"/>
    <w:rsid w:val="004C4024"/>
    <w:rsid w:val="004D01B9"/>
    <w:rsid w:val="004E09FC"/>
    <w:rsid w:val="004F2CBD"/>
    <w:rsid w:val="004F36D3"/>
    <w:rsid w:val="004F7F86"/>
    <w:rsid w:val="0050402F"/>
    <w:rsid w:val="0051490A"/>
    <w:rsid w:val="00516809"/>
    <w:rsid w:val="00530E58"/>
    <w:rsid w:val="0053100F"/>
    <w:rsid w:val="00534ED9"/>
    <w:rsid w:val="00543A63"/>
    <w:rsid w:val="00544C00"/>
    <w:rsid w:val="00550A51"/>
    <w:rsid w:val="00550CA0"/>
    <w:rsid w:val="00551D94"/>
    <w:rsid w:val="005540B8"/>
    <w:rsid w:val="005617C9"/>
    <w:rsid w:val="0056549B"/>
    <w:rsid w:val="0056680E"/>
    <w:rsid w:val="00571D2A"/>
    <w:rsid w:val="005805B3"/>
    <w:rsid w:val="00586753"/>
    <w:rsid w:val="00590C19"/>
    <w:rsid w:val="0059675E"/>
    <w:rsid w:val="005A6B74"/>
    <w:rsid w:val="005B4FE2"/>
    <w:rsid w:val="005B687D"/>
    <w:rsid w:val="005D4439"/>
    <w:rsid w:val="005D79A3"/>
    <w:rsid w:val="005E3803"/>
    <w:rsid w:val="005F4FCA"/>
    <w:rsid w:val="0061434A"/>
    <w:rsid w:val="00614899"/>
    <w:rsid w:val="00614ACC"/>
    <w:rsid w:val="00622BA2"/>
    <w:rsid w:val="00624432"/>
    <w:rsid w:val="006267E9"/>
    <w:rsid w:val="0064695F"/>
    <w:rsid w:val="00646D5B"/>
    <w:rsid w:val="00660D4F"/>
    <w:rsid w:val="006619A4"/>
    <w:rsid w:val="006666FD"/>
    <w:rsid w:val="0066692D"/>
    <w:rsid w:val="0067133E"/>
    <w:rsid w:val="0068186E"/>
    <w:rsid w:val="0068449F"/>
    <w:rsid w:val="0068527D"/>
    <w:rsid w:val="00691620"/>
    <w:rsid w:val="00695365"/>
    <w:rsid w:val="006A0C70"/>
    <w:rsid w:val="006A6300"/>
    <w:rsid w:val="006D0316"/>
    <w:rsid w:val="006D1088"/>
    <w:rsid w:val="006D2075"/>
    <w:rsid w:val="006D361A"/>
    <w:rsid w:val="006E1F64"/>
    <w:rsid w:val="006E2826"/>
    <w:rsid w:val="006E33B4"/>
    <w:rsid w:val="006E4D22"/>
    <w:rsid w:val="006E6F06"/>
    <w:rsid w:val="006F10EB"/>
    <w:rsid w:val="00703696"/>
    <w:rsid w:val="00723244"/>
    <w:rsid w:val="00723BC3"/>
    <w:rsid w:val="00731A43"/>
    <w:rsid w:val="00746549"/>
    <w:rsid w:val="00756337"/>
    <w:rsid w:val="00763DA9"/>
    <w:rsid w:val="007647A9"/>
    <w:rsid w:val="00784A65"/>
    <w:rsid w:val="00786AE1"/>
    <w:rsid w:val="0078779C"/>
    <w:rsid w:val="007A0B0E"/>
    <w:rsid w:val="007A1B75"/>
    <w:rsid w:val="007B2523"/>
    <w:rsid w:val="007B26D0"/>
    <w:rsid w:val="007B4F10"/>
    <w:rsid w:val="007D57E7"/>
    <w:rsid w:val="007E6841"/>
    <w:rsid w:val="007F09DD"/>
    <w:rsid w:val="007F68EA"/>
    <w:rsid w:val="007F7231"/>
    <w:rsid w:val="0080209C"/>
    <w:rsid w:val="00804B6F"/>
    <w:rsid w:val="0080606B"/>
    <w:rsid w:val="008070A0"/>
    <w:rsid w:val="008131D0"/>
    <w:rsid w:val="008273F5"/>
    <w:rsid w:val="008320E1"/>
    <w:rsid w:val="00836119"/>
    <w:rsid w:val="008410A1"/>
    <w:rsid w:val="00844AFA"/>
    <w:rsid w:val="008651CE"/>
    <w:rsid w:val="00866232"/>
    <w:rsid w:val="008678DA"/>
    <w:rsid w:val="00870002"/>
    <w:rsid w:val="00871501"/>
    <w:rsid w:val="008726E9"/>
    <w:rsid w:val="008753D5"/>
    <w:rsid w:val="00892AC5"/>
    <w:rsid w:val="00894036"/>
    <w:rsid w:val="008A723F"/>
    <w:rsid w:val="008C5CA9"/>
    <w:rsid w:val="008F53AA"/>
    <w:rsid w:val="00917A58"/>
    <w:rsid w:val="00933ABF"/>
    <w:rsid w:val="00937BD3"/>
    <w:rsid w:val="00940012"/>
    <w:rsid w:val="00941FE3"/>
    <w:rsid w:val="009522D3"/>
    <w:rsid w:val="009525AF"/>
    <w:rsid w:val="009536D4"/>
    <w:rsid w:val="00954C60"/>
    <w:rsid w:val="0096106C"/>
    <w:rsid w:val="00962833"/>
    <w:rsid w:val="00980536"/>
    <w:rsid w:val="00981779"/>
    <w:rsid w:val="009A2464"/>
    <w:rsid w:val="009A41AE"/>
    <w:rsid w:val="009B741C"/>
    <w:rsid w:val="009C59F1"/>
    <w:rsid w:val="009D2774"/>
    <w:rsid w:val="009E0895"/>
    <w:rsid w:val="009F509E"/>
    <w:rsid w:val="009F5A26"/>
    <w:rsid w:val="00A16010"/>
    <w:rsid w:val="00A2504B"/>
    <w:rsid w:val="00A43A01"/>
    <w:rsid w:val="00A46F6A"/>
    <w:rsid w:val="00A52537"/>
    <w:rsid w:val="00A56DEA"/>
    <w:rsid w:val="00A63ED1"/>
    <w:rsid w:val="00A834E4"/>
    <w:rsid w:val="00A96A40"/>
    <w:rsid w:val="00AA2373"/>
    <w:rsid w:val="00AA352B"/>
    <w:rsid w:val="00AA382D"/>
    <w:rsid w:val="00AA6E93"/>
    <w:rsid w:val="00AB152E"/>
    <w:rsid w:val="00AE007C"/>
    <w:rsid w:val="00AE1D11"/>
    <w:rsid w:val="00AE40CB"/>
    <w:rsid w:val="00AF0A48"/>
    <w:rsid w:val="00AF1767"/>
    <w:rsid w:val="00B05D87"/>
    <w:rsid w:val="00B20809"/>
    <w:rsid w:val="00B24159"/>
    <w:rsid w:val="00B26F59"/>
    <w:rsid w:val="00B36325"/>
    <w:rsid w:val="00B3667A"/>
    <w:rsid w:val="00B41238"/>
    <w:rsid w:val="00B47488"/>
    <w:rsid w:val="00B637A8"/>
    <w:rsid w:val="00B6642D"/>
    <w:rsid w:val="00B75959"/>
    <w:rsid w:val="00B83406"/>
    <w:rsid w:val="00B87CFF"/>
    <w:rsid w:val="00B91123"/>
    <w:rsid w:val="00BB7EB0"/>
    <w:rsid w:val="00BC7DA4"/>
    <w:rsid w:val="00BE068B"/>
    <w:rsid w:val="00C0784B"/>
    <w:rsid w:val="00C15076"/>
    <w:rsid w:val="00C21DC7"/>
    <w:rsid w:val="00C21DD8"/>
    <w:rsid w:val="00C467DE"/>
    <w:rsid w:val="00C472AC"/>
    <w:rsid w:val="00C47FBC"/>
    <w:rsid w:val="00C87B1A"/>
    <w:rsid w:val="00C91944"/>
    <w:rsid w:val="00C927E7"/>
    <w:rsid w:val="00CA20ED"/>
    <w:rsid w:val="00CB1C6E"/>
    <w:rsid w:val="00CC3864"/>
    <w:rsid w:val="00CC535D"/>
    <w:rsid w:val="00CC553E"/>
    <w:rsid w:val="00CC5791"/>
    <w:rsid w:val="00CD49E0"/>
    <w:rsid w:val="00CE0FD8"/>
    <w:rsid w:val="00CE10F4"/>
    <w:rsid w:val="00CF3DCD"/>
    <w:rsid w:val="00D03BA6"/>
    <w:rsid w:val="00D17168"/>
    <w:rsid w:val="00D24B15"/>
    <w:rsid w:val="00D40735"/>
    <w:rsid w:val="00D435C1"/>
    <w:rsid w:val="00D508AD"/>
    <w:rsid w:val="00D808BA"/>
    <w:rsid w:val="00D83F0D"/>
    <w:rsid w:val="00D85BBD"/>
    <w:rsid w:val="00D85D3A"/>
    <w:rsid w:val="00D8674E"/>
    <w:rsid w:val="00DA1C41"/>
    <w:rsid w:val="00DA1F89"/>
    <w:rsid w:val="00DA6BDA"/>
    <w:rsid w:val="00DA7866"/>
    <w:rsid w:val="00DB1935"/>
    <w:rsid w:val="00DB641C"/>
    <w:rsid w:val="00DC4841"/>
    <w:rsid w:val="00DD2DE6"/>
    <w:rsid w:val="00DD4DC3"/>
    <w:rsid w:val="00DD5B39"/>
    <w:rsid w:val="00E06AD3"/>
    <w:rsid w:val="00E12EFD"/>
    <w:rsid w:val="00E272A0"/>
    <w:rsid w:val="00E312BB"/>
    <w:rsid w:val="00E42E96"/>
    <w:rsid w:val="00E44C03"/>
    <w:rsid w:val="00E55DA9"/>
    <w:rsid w:val="00E6790C"/>
    <w:rsid w:val="00E72A66"/>
    <w:rsid w:val="00E731F9"/>
    <w:rsid w:val="00E83143"/>
    <w:rsid w:val="00E86294"/>
    <w:rsid w:val="00EB1263"/>
    <w:rsid w:val="00EB3AA3"/>
    <w:rsid w:val="00EB4D11"/>
    <w:rsid w:val="00EB778E"/>
    <w:rsid w:val="00EC5DC6"/>
    <w:rsid w:val="00ED6D47"/>
    <w:rsid w:val="00EF1172"/>
    <w:rsid w:val="00EF2033"/>
    <w:rsid w:val="00F05D3A"/>
    <w:rsid w:val="00F31276"/>
    <w:rsid w:val="00F52169"/>
    <w:rsid w:val="00F53033"/>
    <w:rsid w:val="00F53460"/>
    <w:rsid w:val="00F55286"/>
    <w:rsid w:val="00F609E6"/>
    <w:rsid w:val="00F70393"/>
    <w:rsid w:val="00F82AFD"/>
    <w:rsid w:val="00F84AD2"/>
    <w:rsid w:val="00F90BE3"/>
    <w:rsid w:val="00F91A7D"/>
    <w:rsid w:val="00F91F97"/>
    <w:rsid w:val="00F92E04"/>
    <w:rsid w:val="00FA20B0"/>
    <w:rsid w:val="00FA4D24"/>
    <w:rsid w:val="00FB6AC6"/>
    <w:rsid w:val="00FC74EB"/>
    <w:rsid w:val="00FC772D"/>
    <w:rsid w:val="00FD02A4"/>
    <w:rsid w:val="00FD63E0"/>
    <w:rsid w:val="00FE2F1B"/>
    <w:rsid w:val="00FE6BE9"/>
    <w:rsid w:val="00FF1CF4"/>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F7F03-A07C-4FAB-A627-E56153CD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1</cp:revision>
  <dcterms:created xsi:type="dcterms:W3CDTF">2016-02-27T15:59:00Z</dcterms:created>
  <dcterms:modified xsi:type="dcterms:W3CDTF">2016-02-27T16:16:00Z</dcterms:modified>
</cp:coreProperties>
</file>