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65" w:rsidRDefault="00671E09">
      <w:r>
        <w:t>Lesson 9; Part 2</w:t>
      </w:r>
    </w:p>
    <w:p w:rsidR="00671E09" w:rsidRDefault="00671E09">
      <w:r>
        <w:t>PUT ON THE WHOLE ARMOR OF GOD.</w:t>
      </w:r>
    </w:p>
    <w:p w:rsidR="00671E09" w:rsidRDefault="00671E09">
      <w:r>
        <w:t>Read Ephesians 6: 10-18 and fill in the blanks.</w:t>
      </w:r>
    </w:p>
    <w:p w:rsidR="00671E09" w:rsidRDefault="00671E09">
      <w:r>
        <w:t>1. Helmet of ________________________________________.</w:t>
      </w:r>
    </w:p>
    <w:p w:rsidR="00671E09" w:rsidRDefault="00671E09">
      <w:r>
        <w:t>2. Breastplate of _____________________________________.</w:t>
      </w:r>
    </w:p>
    <w:p w:rsidR="00671E09" w:rsidRDefault="00671E09">
      <w:r>
        <w:t>3.  Loins girded with ___________________________________.</w:t>
      </w:r>
    </w:p>
    <w:p w:rsidR="00671E09" w:rsidRDefault="00671E09">
      <w:r>
        <w:t>4.  Sword of the ____________________________________.</w:t>
      </w:r>
    </w:p>
    <w:p w:rsidR="00671E09" w:rsidRDefault="00671E09">
      <w:r>
        <w:t>5.  Shield of ___________________________________.</w:t>
      </w:r>
    </w:p>
    <w:p w:rsidR="00671E09" w:rsidRDefault="00671E09">
      <w:r>
        <w:t>6.  Feet shod with the ____________________________________________________________.</w:t>
      </w:r>
    </w:p>
    <w:p w:rsidR="00671E09" w:rsidRDefault="00671E09"/>
    <w:p w:rsidR="00671E09" w:rsidRDefault="00671E09">
      <w:r>
        <w:t>7.  In order for the armor to do you any good, what must you do with it on a daily basis? (</w:t>
      </w:r>
      <w:proofErr w:type="gramStart"/>
      <w:r>
        <w:t>verse</w:t>
      </w:r>
      <w:proofErr w:type="gramEnd"/>
      <w:r>
        <w:t xml:space="preserve"> 11).</w:t>
      </w:r>
    </w:p>
    <w:p w:rsidR="00671E09" w:rsidRDefault="00671E09">
      <w:r>
        <w:t>_________________________________________________________________________________</w:t>
      </w:r>
    </w:p>
    <w:p w:rsidR="00671E09" w:rsidRDefault="00671E09"/>
    <w:p w:rsidR="00671E09" w:rsidRDefault="00671E09">
      <w:r>
        <w:t>8.  What will happen to the enemy’s attacks on our lies if we remain faithful to God? (Isaiah 54:17).</w:t>
      </w:r>
    </w:p>
    <w:p w:rsidR="00671E09" w:rsidRDefault="00671E09">
      <w:r>
        <w:t>_________________________________________________________________________________</w:t>
      </w:r>
      <w:bookmarkStart w:id="0" w:name="_GoBack"/>
      <w:bookmarkEnd w:id="0"/>
    </w:p>
    <w:sectPr w:rsidR="0067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9"/>
    <w:rsid w:val="00492565"/>
    <w:rsid w:val="006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C65E3-694B-49A7-B99E-43DCF1E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2016-09-08T21:11:00Z</dcterms:created>
  <dcterms:modified xsi:type="dcterms:W3CDTF">2016-09-08T21:16:00Z</dcterms:modified>
</cp:coreProperties>
</file>